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36ACA" w14:textId="7E5C7179" w:rsidR="008C14AE" w:rsidRDefault="00731F8E" w:rsidP="00731F8E">
      <w:pPr>
        <w:jc w:val="center"/>
      </w:pPr>
      <w:r>
        <w:rPr>
          <w:noProof/>
        </w:rPr>
        <w:drawing>
          <wp:inline distT="0" distB="0" distL="0" distR="0" wp14:anchorId="3B7A24AC" wp14:editId="3EFBA9BD">
            <wp:extent cx="3291840" cy="1419782"/>
            <wp:effectExtent l="0" t="0" r="0" b="0"/>
            <wp:docPr id="191586916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5869164" name="Picture 191586916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0995" cy="14237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18B712" w14:textId="3F9E0573" w:rsidR="00572F5F" w:rsidRPr="00731F8E" w:rsidRDefault="00731F8E" w:rsidP="00572F5F">
      <w:pPr>
        <w:jc w:val="center"/>
        <w:rPr>
          <w:i/>
          <w:iCs/>
          <w:sz w:val="32"/>
          <w:szCs w:val="32"/>
        </w:rPr>
      </w:pPr>
      <w:r w:rsidRPr="00731F8E">
        <w:rPr>
          <w:i/>
          <w:iCs/>
          <w:sz w:val="32"/>
          <w:szCs w:val="32"/>
        </w:rPr>
        <w:t>Most recent literature/merchandise additions</w:t>
      </w:r>
      <w:r w:rsidR="00572F5F">
        <w:rPr>
          <w:i/>
          <w:iCs/>
          <w:sz w:val="32"/>
          <w:szCs w:val="32"/>
        </w:rPr>
        <w:t xml:space="preserve"> </w:t>
      </w:r>
      <w:r w:rsidR="00572F5F">
        <w:rPr>
          <w:i/>
          <w:iCs/>
          <w:sz w:val="32"/>
          <w:szCs w:val="32"/>
        </w:rPr>
        <w:br/>
        <w:t>(as of March 2026)</w:t>
      </w:r>
    </w:p>
    <w:p w14:paraId="49BE724A" w14:textId="77777777" w:rsidR="00731F8E" w:rsidRDefault="00731F8E" w:rsidP="00731F8E">
      <w:pPr>
        <w:jc w:val="center"/>
      </w:pPr>
    </w:p>
    <w:p w14:paraId="6DD50F9C" w14:textId="762D3DB3" w:rsidR="00572F5F" w:rsidRDefault="00572F5F" w:rsidP="00731F8E">
      <w:pPr>
        <w:jc w:val="center"/>
      </w:pPr>
      <w:r>
        <w:rPr>
          <w:b/>
          <w:bCs/>
        </w:rPr>
        <w:t>New Digital Books:</w:t>
      </w:r>
      <w:r>
        <w:rPr>
          <w:b/>
          <w:bCs/>
        </w:rPr>
        <w:br/>
      </w:r>
      <w:r>
        <w:t>Hoy</w:t>
      </w:r>
    </w:p>
    <w:p w14:paraId="12C3C853" w14:textId="36EB83F2" w:rsidR="00572F5F" w:rsidRDefault="00572F5F" w:rsidP="00731F8E">
      <w:pPr>
        <w:jc w:val="center"/>
      </w:pPr>
      <w:proofErr w:type="spellStart"/>
      <w:r>
        <w:t>Emotivos</w:t>
      </w:r>
      <w:proofErr w:type="spellEnd"/>
      <w:r>
        <w:t xml:space="preserve"> </w:t>
      </w:r>
      <w:proofErr w:type="spellStart"/>
      <w:r>
        <w:t>Anonimos</w:t>
      </w:r>
      <w:proofErr w:type="spellEnd"/>
    </w:p>
    <w:p w14:paraId="02859B10" w14:textId="77777777" w:rsidR="00572F5F" w:rsidRPr="00572F5F" w:rsidRDefault="00572F5F" w:rsidP="00731F8E">
      <w:pPr>
        <w:jc w:val="center"/>
      </w:pPr>
    </w:p>
    <w:p w14:paraId="5F340969" w14:textId="4A34FCDA" w:rsidR="00731F8E" w:rsidRPr="00731F8E" w:rsidRDefault="00731F8E" w:rsidP="00731F8E">
      <w:pPr>
        <w:jc w:val="center"/>
        <w:rPr>
          <w:b/>
          <w:bCs/>
        </w:rPr>
      </w:pPr>
      <w:r w:rsidRPr="00731F8E">
        <w:rPr>
          <w:b/>
          <w:bCs/>
        </w:rPr>
        <w:t>New Pamphlets:</w:t>
      </w:r>
    </w:p>
    <w:p w14:paraId="20F4A49D" w14:textId="316AF732" w:rsidR="00731F8E" w:rsidRDefault="00731F8E" w:rsidP="00731F8E">
      <w:pPr>
        <w:jc w:val="center"/>
      </w:pPr>
      <w:r w:rsidRPr="00731F8E">
        <w:t xml:space="preserve">Insecurity </w:t>
      </w:r>
      <w:r>
        <w:t>#118</w:t>
      </w:r>
    </w:p>
    <w:p w14:paraId="72EFD5EA" w14:textId="1D2361E0" w:rsidR="00572F5F" w:rsidRPr="00572F5F" w:rsidRDefault="00572F5F" w:rsidP="00731F8E">
      <w:pPr>
        <w:jc w:val="center"/>
        <w:rPr>
          <w:lang w:val="fr-FR"/>
        </w:rPr>
      </w:pPr>
      <w:r w:rsidRPr="00572F5F">
        <w:rPr>
          <w:lang w:val="fr-FR"/>
        </w:rPr>
        <w:t>Pa</w:t>
      </w:r>
      <w:r>
        <w:rPr>
          <w:lang w:val="fr-FR"/>
        </w:rPr>
        <w:t>use #120</w:t>
      </w:r>
    </w:p>
    <w:p w14:paraId="7B4E8247" w14:textId="77777777" w:rsidR="00731F8E" w:rsidRPr="00572F5F" w:rsidRDefault="00731F8E" w:rsidP="00572F5F">
      <w:pPr>
        <w:rPr>
          <w:b/>
          <w:bCs/>
          <w:lang w:val="fr-FR"/>
        </w:rPr>
      </w:pPr>
    </w:p>
    <w:p w14:paraId="3D701243" w14:textId="1623ED2D" w:rsidR="00731F8E" w:rsidRPr="00572F5F" w:rsidRDefault="00731F8E" w:rsidP="00731F8E">
      <w:pPr>
        <w:jc w:val="center"/>
        <w:rPr>
          <w:b/>
          <w:bCs/>
          <w:lang w:val="fr-FR"/>
        </w:rPr>
      </w:pPr>
      <w:r w:rsidRPr="00572F5F">
        <w:rPr>
          <w:b/>
          <w:bCs/>
          <w:lang w:val="fr-FR"/>
        </w:rPr>
        <w:t>Merchandise:</w:t>
      </w:r>
    </w:p>
    <w:p w14:paraId="73FB7BDD" w14:textId="045B4B9A" w:rsidR="00731F8E" w:rsidRPr="00572F5F" w:rsidRDefault="00731F8E" w:rsidP="00731F8E">
      <w:pPr>
        <w:jc w:val="center"/>
        <w:rPr>
          <w:lang w:val="fr-FR"/>
        </w:rPr>
      </w:pPr>
      <w:r w:rsidRPr="00572F5F">
        <w:rPr>
          <w:lang w:val="fr-FR"/>
        </w:rPr>
        <w:t xml:space="preserve">EAI car magnet #119 </w:t>
      </w:r>
    </w:p>
    <w:p w14:paraId="12065C09" w14:textId="4E97B432" w:rsidR="00731F8E" w:rsidRPr="00572F5F" w:rsidRDefault="00731F8E" w:rsidP="00731F8E">
      <w:pPr>
        <w:jc w:val="center"/>
        <w:rPr>
          <w:lang w:val="fr-FR"/>
        </w:rPr>
      </w:pPr>
    </w:p>
    <w:sectPr w:rsidR="00731F8E" w:rsidRPr="00572F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F8E"/>
    <w:rsid w:val="00035E62"/>
    <w:rsid w:val="000B4582"/>
    <w:rsid w:val="002E2467"/>
    <w:rsid w:val="00393B9E"/>
    <w:rsid w:val="00572F5F"/>
    <w:rsid w:val="00731F8E"/>
    <w:rsid w:val="00742001"/>
    <w:rsid w:val="008C14AE"/>
    <w:rsid w:val="00B32F61"/>
    <w:rsid w:val="00CD4402"/>
    <w:rsid w:val="00EB1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14A2C"/>
  <w15:chartTrackingRefBased/>
  <w15:docId w15:val="{1F72C8B7-678E-4102-A64D-D88B8F566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1F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1F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1F8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1F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1F8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1F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1F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1F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1F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1F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1F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1F8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1F8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1F8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1F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1F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1F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1F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1F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1F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1F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1F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1F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1F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1F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1F8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1F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1F8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1F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Weber Nelson</dc:creator>
  <cp:keywords/>
  <dc:description/>
  <cp:lastModifiedBy>Elaine Weber Nelson</cp:lastModifiedBy>
  <cp:revision>2</cp:revision>
  <dcterms:created xsi:type="dcterms:W3CDTF">2025-12-08T15:22:00Z</dcterms:created>
  <dcterms:modified xsi:type="dcterms:W3CDTF">2026-03-09T17:02:00Z</dcterms:modified>
</cp:coreProperties>
</file>